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CE" w:rsidRDefault="00C819FB">
      <w:r>
        <w:t>Art 10</w:t>
      </w:r>
      <w:r w:rsidR="003E4186">
        <w:t xml:space="preserve"> – 3 credit course</w:t>
      </w:r>
    </w:p>
    <w:p w:rsidR="00C819FB" w:rsidRPr="00C819FB" w:rsidRDefault="00C819FB">
      <w:pPr>
        <w:rPr>
          <w:u w:val="single"/>
        </w:rPr>
      </w:pPr>
      <w:r w:rsidRPr="00C819FB">
        <w:rPr>
          <w:u w:val="single"/>
        </w:rPr>
        <w:t>Sketching</w:t>
      </w:r>
    </w:p>
    <w:p w:rsidR="00C819FB" w:rsidRDefault="00C819FB">
      <w:r>
        <w:t>Elements and Principles of Art</w:t>
      </w:r>
      <w:r w:rsidR="00630AA3">
        <w:t xml:space="preserve"> booklet</w:t>
      </w:r>
      <w:r w:rsidR="008969CC">
        <w:t xml:space="preserve"> – 24 marks</w:t>
      </w:r>
    </w:p>
    <w:p w:rsidR="006C1C60" w:rsidRPr="0034730C" w:rsidRDefault="00C819FB" w:rsidP="006C1C60">
      <w:r>
        <w:t>Sketchbook</w:t>
      </w:r>
      <w:r w:rsidR="00630AA3">
        <w:t xml:space="preserve"> – 50 sketches required</w:t>
      </w:r>
      <w:r w:rsidR="006C1C60">
        <w:t xml:space="preserve"> – minimum 4</w:t>
      </w:r>
      <w:r w:rsidR="006C1C60">
        <w:t xml:space="preserve">0 </w:t>
      </w:r>
      <w:r w:rsidR="006C1C60" w:rsidRPr="007012BB">
        <w:rPr>
          <w:u w:val="single"/>
        </w:rPr>
        <w:t>original</w:t>
      </w:r>
      <w:r w:rsidR="006C1C60">
        <w:t xml:space="preserve"> sketches (NOT full compositions!!) from your real life – must follow outlined procedures – dated and documented – Who, What, Where, When (dated) – plus at least </w:t>
      </w:r>
      <w:r w:rsidR="006C1C60">
        <w:t>1</w:t>
      </w:r>
      <w:r w:rsidR="006C1C60">
        <w:t xml:space="preserve">0 others as well – on any topic (fantasy, animation, etc.) – total </w:t>
      </w:r>
      <w:r w:rsidR="006C1C60">
        <w:t>5</w:t>
      </w:r>
      <w:r w:rsidR="006C1C60">
        <w:t xml:space="preserve">0 sketches </w:t>
      </w:r>
      <w:r w:rsidR="006C1C60" w:rsidRPr="00C0772B">
        <w:rPr>
          <w:b/>
          <w:u w:val="single"/>
        </w:rPr>
        <w:t>– do not leave this to the last</w:t>
      </w:r>
      <w:r w:rsidR="006C1C60">
        <w:t xml:space="preserve"> </w:t>
      </w:r>
      <w:r w:rsidR="0034730C">
        <w:t xml:space="preserve"> - 300 marks</w:t>
      </w:r>
    </w:p>
    <w:p w:rsidR="00C819FB" w:rsidRDefault="00C819FB">
      <w:r>
        <w:t>Pen strokes</w:t>
      </w:r>
      <w:r w:rsidR="003E4186">
        <w:t xml:space="preserve"> exercise</w:t>
      </w:r>
      <w:r w:rsidR="0034730C">
        <w:t xml:space="preserve"> – 20 marks</w:t>
      </w:r>
    </w:p>
    <w:p w:rsidR="00C819FB" w:rsidRDefault="00C819FB">
      <w:r>
        <w:t>Value exercise</w:t>
      </w:r>
      <w:r w:rsidR="0034730C">
        <w:t xml:space="preserve"> – 5 marks</w:t>
      </w:r>
    </w:p>
    <w:p w:rsidR="00C819FB" w:rsidRDefault="006C1C60">
      <w:proofErr w:type="spellStart"/>
      <w:r>
        <w:t>Metamorphical</w:t>
      </w:r>
      <w:proofErr w:type="spellEnd"/>
      <w:r w:rsidR="00C819FB">
        <w:t xml:space="preserve"> drawings</w:t>
      </w:r>
      <w:r>
        <w:t xml:space="preserve"> – 100 marks</w:t>
      </w:r>
    </w:p>
    <w:p w:rsidR="00C819FB" w:rsidRDefault="00C819FB">
      <w:r>
        <w:t>Hand expressive drawings</w:t>
      </w:r>
      <w:r w:rsidR="006C1C60">
        <w:t xml:space="preserve"> – 100 marks</w:t>
      </w:r>
    </w:p>
    <w:p w:rsidR="008836F7" w:rsidRDefault="006C1C60">
      <w:r>
        <w:t xml:space="preserve">Pointillism </w:t>
      </w:r>
      <w:r w:rsidR="008836F7">
        <w:t xml:space="preserve">drawings </w:t>
      </w:r>
      <w:r>
        <w:t>- 100 marks</w:t>
      </w:r>
    </w:p>
    <w:p w:rsidR="008969CC" w:rsidRDefault="008969CC">
      <w:r>
        <w:t>Total – 649 marks</w:t>
      </w:r>
    </w:p>
    <w:p w:rsidR="00C819FB" w:rsidRDefault="00C819FB"/>
    <w:p w:rsidR="00C819FB" w:rsidRPr="00C819FB" w:rsidRDefault="00C819FB">
      <w:pPr>
        <w:rPr>
          <w:u w:val="single"/>
        </w:rPr>
      </w:pPr>
      <w:r w:rsidRPr="00C819FB">
        <w:rPr>
          <w:u w:val="single"/>
        </w:rPr>
        <w:t>Composition</w:t>
      </w:r>
    </w:p>
    <w:p w:rsidR="0034730C" w:rsidRDefault="0034730C">
      <w:r>
        <w:t xml:space="preserve">Exploring Mixed </w:t>
      </w:r>
      <w:proofErr w:type="spellStart"/>
      <w:r>
        <w:t>Colours</w:t>
      </w:r>
      <w:proofErr w:type="spellEnd"/>
      <w:r>
        <w:t xml:space="preserve">: 3D Square Tower </w:t>
      </w:r>
      <w:proofErr w:type="spellStart"/>
      <w:r>
        <w:t>Colour</w:t>
      </w:r>
      <w:proofErr w:type="spellEnd"/>
      <w:r>
        <w:t xml:space="preserve"> Scheme Designs – 100 marks</w:t>
      </w:r>
    </w:p>
    <w:p w:rsidR="00C819FB" w:rsidRDefault="00C819FB">
      <w:r>
        <w:t>Dog or Cat grid drawing and acrylic painting</w:t>
      </w:r>
      <w:r w:rsidR="006C1C60">
        <w:t xml:space="preserve"> – 100 marks</w:t>
      </w:r>
    </w:p>
    <w:p w:rsidR="00C819FB" w:rsidRDefault="00C819FB">
      <w:r>
        <w:t>Self-portrait collage</w:t>
      </w:r>
      <w:r w:rsidR="006C1C60">
        <w:t xml:space="preserve"> – 100 marks</w:t>
      </w:r>
    </w:p>
    <w:p w:rsidR="00C819FB" w:rsidRDefault="00C819FB">
      <w:r>
        <w:t>Book sculpture</w:t>
      </w:r>
      <w:r w:rsidR="006C1C60">
        <w:t xml:space="preserve"> – 100 marks</w:t>
      </w:r>
    </w:p>
    <w:p w:rsidR="00C819FB" w:rsidRDefault="00C819FB">
      <w:r>
        <w:t xml:space="preserve">Printmaking projects – </w:t>
      </w:r>
      <w:r w:rsidR="003E4186">
        <w:t xml:space="preserve">both </w:t>
      </w:r>
      <w:r>
        <w:t xml:space="preserve">relief and </w:t>
      </w:r>
      <w:proofErr w:type="spellStart"/>
      <w:r>
        <w:t>monoprint</w:t>
      </w:r>
      <w:proofErr w:type="spellEnd"/>
      <w:r w:rsidR="006C1C60">
        <w:t xml:space="preserve"> –</w:t>
      </w:r>
      <w:r w:rsidR="008969CC">
        <w:t xml:space="preserve"> 1</w:t>
      </w:r>
      <w:r w:rsidR="006C1C60">
        <w:t>00 marks</w:t>
      </w:r>
    </w:p>
    <w:p w:rsidR="00630AA3" w:rsidRDefault="00630AA3" w:rsidP="00630AA3">
      <w:r>
        <w:t>Food Still Life – Analogous Painting</w:t>
      </w:r>
      <w:r w:rsidR="006C1C60">
        <w:t xml:space="preserve"> – 100 marks</w:t>
      </w:r>
    </w:p>
    <w:p w:rsidR="00630AA3" w:rsidRDefault="008969CC">
      <w:r>
        <w:t>Total – 6</w:t>
      </w:r>
      <w:bookmarkStart w:id="0" w:name="_GoBack"/>
      <w:bookmarkEnd w:id="0"/>
      <w:r>
        <w:t>00 marks</w:t>
      </w:r>
    </w:p>
    <w:p w:rsidR="00C819FB" w:rsidRDefault="00C819FB"/>
    <w:p w:rsidR="00C819FB" w:rsidRDefault="00C819FB">
      <w:pPr>
        <w:rPr>
          <w:u w:val="single"/>
        </w:rPr>
      </w:pPr>
      <w:r w:rsidRPr="00C819FB">
        <w:rPr>
          <w:u w:val="single"/>
        </w:rPr>
        <w:t>Encounters</w:t>
      </w:r>
    </w:p>
    <w:p w:rsidR="003E4186" w:rsidRPr="003E4186" w:rsidRDefault="003E4186">
      <w:r>
        <w:t>Terminology assignments and test</w:t>
      </w:r>
      <w:r w:rsidR="006C1C60">
        <w:t>s – 100 marks</w:t>
      </w:r>
    </w:p>
    <w:p w:rsidR="0029754F" w:rsidRDefault="0034730C">
      <w:r>
        <w:t>Art of Africa – 11 marks</w:t>
      </w:r>
    </w:p>
    <w:p w:rsidR="0034730C" w:rsidRDefault="0034730C">
      <w:r>
        <w:t>Art of Mexico and Central and South America – 22 marks</w:t>
      </w:r>
    </w:p>
    <w:p w:rsidR="008969CC" w:rsidRDefault="008969CC">
      <w:r>
        <w:lastRenderedPageBreak/>
        <w:t>The Infant Church – Early Christian and Byzantine Art – 26 marks</w:t>
      </w:r>
    </w:p>
    <w:p w:rsidR="008969CC" w:rsidRDefault="008969CC">
      <w:r>
        <w:t>Middle Ages: Art of the Medieval World – 24 marks</w:t>
      </w:r>
    </w:p>
    <w:p w:rsidR="008969CC" w:rsidRDefault="008969CC">
      <w:r>
        <w:t>Romanesque and Gothic Art – 38 marks</w:t>
      </w:r>
    </w:p>
    <w:p w:rsidR="008969CC" w:rsidRPr="0029754F" w:rsidRDefault="008969CC">
      <w:r>
        <w:t>Total - 221 marks</w:t>
      </w:r>
    </w:p>
    <w:p w:rsidR="00C819FB" w:rsidRDefault="00C819FB"/>
    <w:sectPr w:rsidR="00C81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FB"/>
    <w:rsid w:val="0029754F"/>
    <w:rsid w:val="0034730C"/>
    <w:rsid w:val="003E4186"/>
    <w:rsid w:val="00481CCE"/>
    <w:rsid w:val="00630AA3"/>
    <w:rsid w:val="006C1C60"/>
    <w:rsid w:val="008836F7"/>
    <w:rsid w:val="008969CC"/>
    <w:rsid w:val="00C8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Palliser Regional Schools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Lamb</dc:creator>
  <cp:lastModifiedBy>Desiree Lamb</cp:lastModifiedBy>
  <cp:revision>5</cp:revision>
  <cp:lastPrinted>2015-08-31T19:41:00Z</cp:lastPrinted>
  <dcterms:created xsi:type="dcterms:W3CDTF">2015-06-15T20:59:00Z</dcterms:created>
  <dcterms:modified xsi:type="dcterms:W3CDTF">2015-08-31T20:40:00Z</dcterms:modified>
</cp:coreProperties>
</file>